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Nibaje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164D20" w:rsidRDefault="00680E29" w:rsidP="008C1119">
            <w:r>
              <w:t>Enero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71093E" w:rsidRDefault="00404E26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4467B1" w:rsidRDefault="00404E26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520450" w:rsidRPr="00A76B8A" w:rsidRDefault="00680E29" w:rsidP="00DB71D1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>ea la 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Default="00404E26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C15436" w:rsidRPr="00A76B8A" w:rsidRDefault="00680E29" w:rsidP="008C1119">
            <w:pPr>
              <w:jc w:val="center"/>
            </w:pPr>
            <w:r>
              <w:t>Enero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12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rPr>
          <w:trHeight w:val="521"/>
        </w:trPr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14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16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18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20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22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24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26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28" w:history="1">
              <w:r w:rsidR="004467B1"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4467B1" w:rsidRDefault="004467B1" w:rsidP="004467B1"/>
        </w:tc>
        <w:tc>
          <w:tcPr>
            <w:tcW w:w="1256" w:type="dxa"/>
          </w:tcPr>
          <w:p w:rsidR="004467B1" w:rsidRDefault="004467B1" w:rsidP="004467B1">
            <w:r w:rsidRPr="00581A6F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de Compras y Contrataciones de Bienes, </w:t>
              </w:r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Servicios y Obras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30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32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34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</w:rPr>
            </w:pPr>
            <w:hyperlink r:id="rId35" w:tooltip="Ley_606.pdf (62118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36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</w:rPr>
            </w:pPr>
            <w:hyperlink r:id="rId37" w:tooltip="Ley_56705.pdf (43877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4467B1" w:rsidRDefault="004467B1" w:rsidP="004467B1"/>
        </w:tc>
        <w:tc>
          <w:tcPr>
            <w:tcW w:w="6484" w:type="dxa"/>
          </w:tcPr>
          <w:p w:rsidR="004467B1" w:rsidRDefault="00404E26" w:rsidP="004467B1">
            <w:hyperlink r:id="rId38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40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4467B1" w:rsidRDefault="00404E26" w:rsidP="004467B1">
            <w:hyperlink r:id="rId42" w:history="1">
              <w:r w:rsidR="004467B1"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256" w:type="dxa"/>
          </w:tcPr>
          <w:p w:rsidR="004467B1" w:rsidRDefault="004467B1" w:rsidP="004467B1">
            <w:r w:rsidRPr="003C2FAD">
              <w:t>Enero 2018</w:t>
            </w:r>
          </w:p>
        </w:tc>
        <w:tc>
          <w:tcPr>
            <w:tcW w:w="1463" w:type="dxa"/>
          </w:tcPr>
          <w:p w:rsidR="004467B1" w:rsidRDefault="004467B1" w:rsidP="004467B1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4467B1" w:rsidRDefault="004467B1" w:rsidP="004467B1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290"/>
        <w:gridCol w:w="1275"/>
        <w:gridCol w:w="1638"/>
      </w:tblGrid>
      <w:tr w:rsidR="00612325" w:rsidTr="004467B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9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44" w:history="1">
              <w:r w:rsidR="004467B1"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4467B1" w:rsidRDefault="004467B1" w:rsidP="004467B1"/>
        </w:tc>
        <w:tc>
          <w:tcPr>
            <w:tcW w:w="1275" w:type="dxa"/>
          </w:tcPr>
          <w:p w:rsidR="004467B1" w:rsidRDefault="004467B1" w:rsidP="004467B1">
            <w:r w:rsidRPr="00A81119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46" w:history="1">
              <w:r w:rsidR="004467B1"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4467B1" w:rsidRDefault="004467B1" w:rsidP="004467B1"/>
        </w:tc>
        <w:tc>
          <w:tcPr>
            <w:tcW w:w="1275" w:type="dxa"/>
          </w:tcPr>
          <w:p w:rsidR="004467B1" w:rsidRDefault="004467B1" w:rsidP="004467B1">
            <w:r w:rsidRPr="00A81119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48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50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52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54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56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58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60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62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64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467B1" w:rsidTr="004467B1">
        <w:tc>
          <w:tcPr>
            <w:tcW w:w="3163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90" w:type="dxa"/>
          </w:tcPr>
          <w:p w:rsidR="004467B1" w:rsidRDefault="00404E26" w:rsidP="004467B1">
            <w:hyperlink r:id="rId66" w:history="1">
              <w:r w:rsidR="004467B1"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275" w:type="dxa"/>
          </w:tcPr>
          <w:p w:rsidR="004467B1" w:rsidRDefault="004467B1" w:rsidP="004467B1">
            <w:r w:rsidRPr="006F7B08">
              <w:t>Enero 2018</w:t>
            </w:r>
          </w:p>
        </w:tc>
        <w:tc>
          <w:tcPr>
            <w:tcW w:w="1638" w:type="dxa"/>
          </w:tcPr>
          <w:p w:rsidR="004467B1" w:rsidRDefault="004467B1" w:rsidP="004467B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195"/>
        <w:gridCol w:w="1355"/>
        <w:gridCol w:w="1653"/>
      </w:tblGrid>
      <w:tr w:rsidR="00EA318C" w:rsidTr="004467B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95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95" w:type="dxa"/>
          </w:tcPr>
          <w:p w:rsidR="004467B1" w:rsidRDefault="00404E26" w:rsidP="004467B1">
            <w:hyperlink r:id="rId68" w:history="1">
              <w:r w:rsidR="004467B1"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4467B1" w:rsidRDefault="004467B1" w:rsidP="004467B1"/>
        </w:tc>
        <w:tc>
          <w:tcPr>
            <w:tcW w:w="1355" w:type="dxa"/>
          </w:tcPr>
          <w:p w:rsidR="004467B1" w:rsidRDefault="004467B1" w:rsidP="004467B1">
            <w:r w:rsidRPr="00C94160">
              <w:t>Enero 2018</w:t>
            </w:r>
          </w:p>
        </w:tc>
        <w:tc>
          <w:tcPr>
            <w:tcW w:w="1653" w:type="dxa"/>
          </w:tcPr>
          <w:p w:rsidR="004467B1" w:rsidRDefault="004467B1" w:rsidP="004467B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</w:tcPr>
          <w:p w:rsidR="004467B1" w:rsidRPr="0071093E" w:rsidRDefault="00404E26" w:rsidP="004467B1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95" w:type="dxa"/>
          </w:tcPr>
          <w:p w:rsidR="004467B1" w:rsidRDefault="00404E26" w:rsidP="004467B1">
            <w:hyperlink r:id="rId70" w:history="1">
              <w:r w:rsidR="004467B1"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4467B1" w:rsidRDefault="004467B1" w:rsidP="004467B1"/>
        </w:tc>
        <w:tc>
          <w:tcPr>
            <w:tcW w:w="1355" w:type="dxa"/>
          </w:tcPr>
          <w:p w:rsidR="004467B1" w:rsidRDefault="004467B1" w:rsidP="004467B1">
            <w:r w:rsidRPr="00C94160">
              <w:t>Enero 2018</w:t>
            </w:r>
          </w:p>
        </w:tc>
        <w:tc>
          <w:tcPr>
            <w:tcW w:w="1653" w:type="dxa"/>
          </w:tcPr>
          <w:p w:rsidR="004467B1" w:rsidRDefault="004467B1" w:rsidP="004467B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4467B1" w:rsidTr="004467B1">
        <w:tc>
          <w:tcPr>
            <w:tcW w:w="2927" w:type="dxa"/>
            <w:vAlign w:val="center"/>
          </w:tcPr>
          <w:p w:rsidR="004467B1" w:rsidRPr="0071093E" w:rsidRDefault="00404E26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="004467B1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Resoluciones No. 9-04 sobre Procedimiento para la Contratación de Firmas de Auditorias privadas e independientes.</w:t>
            </w:r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4467B1" w:rsidRPr="0071093E" w:rsidRDefault="004467B1" w:rsidP="004467B1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4467B1" w:rsidRPr="0071093E" w:rsidRDefault="004467B1" w:rsidP="004467B1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195" w:type="dxa"/>
          </w:tcPr>
          <w:p w:rsidR="004467B1" w:rsidRDefault="00404E26" w:rsidP="004467B1">
            <w:hyperlink r:id="rId72" w:history="1">
              <w:r w:rsidR="004467B1"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4467B1" w:rsidRDefault="004467B1" w:rsidP="004467B1"/>
        </w:tc>
        <w:tc>
          <w:tcPr>
            <w:tcW w:w="1355" w:type="dxa"/>
          </w:tcPr>
          <w:p w:rsidR="004467B1" w:rsidRDefault="004467B1" w:rsidP="004467B1">
            <w:r w:rsidRPr="00C94160">
              <w:t>Enero 2018</w:t>
            </w:r>
          </w:p>
        </w:tc>
        <w:tc>
          <w:tcPr>
            <w:tcW w:w="1653" w:type="dxa"/>
          </w:tcPr>
          <w:p w:rsidR="004467B1" w:rsidRDefault="004467B1" w:rsidP="004467B1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</w:p>
          <w:p w:rsidR="004467B1" w:rsidRDefault="004467B1" w:rsidP="004467B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4467B1" w:rsidRDefault="004467B1" w:rsidP="004467B1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r w:rsidRPr="0071093E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404E26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F21BC" w:rsidRPr="00A76B8A" w:rsidRDefault="004467B1" w:rsidP="008B2D66">
            <w:pPr>
              <w:jc w:val="center"/>
            </w:pPr>
            <w:r w:rsidRPr="00C94160">
              <w:t>Enero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r w:rsidRPr="004467B1">
        <w:rPr>
          <w:b/>
          <w:sz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3F21BC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5C357F" w:rsidRDefault="00404E26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C32C7" w:rsidRPr="00A76B8A" w:rsidRDefault="004467B1" w:rsidP="00CC5551">
            <w:pPr>
              <w:jc w:val="center"/>
            </w:pPr>
            <w:r w:rsidRPr="00C94160">
              <w:t>Enero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52"/>
        <w:gridCol w:w="1276"/>
        <w:gridCol w:w="1559"/>
      </w:tblGrid>
      <w:tr w:rsidR="00D157C7" w:rsidTr="005C357F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2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67B1" w:rsidTr="005C357F">
        <w:tc>
          <w:tcPr>
            <w:tcW w:w="3163" w:type="dxa"/>
          </w:tcPr>
          <w:p w:rsidR="004467B1" w:rsidRPr="0071093E" w:rsidRDefault="004467B1" w:rsidP="004467B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4467B1" w:rsidRPr="00844B03" w:rsidRDefault="004467B1" w:rsidP="004467B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5C357F" w:rsidRDefault="00404E26" w:rsidP="004467B1">
            <w:pPr>
              <w:jc w:val="center"/>
            </w:pPr>
            <w:hyperlink r:id="rId75" w:history="1">
              <w:r w:rsidR="005C357F"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4467B1" w:rsidRDefault="004467B1" w:rsidP="004467B1">
            <w:r w:rsidRPr="00F942A8">
              <w:t>Enero 2018</w:t>
            </w:r>
          </w:p>
        </w:tc>
        <w:tc>
          <w:tcPr>
            <w:tcW w:w="1559" w:type="dxa"/>
          </w:tcPr>
          <w:p w:rsidR="004467B1" w:rsidRDefault="004467B1" w:rsidP="004467B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467B1" w:rsidRPr="00CC5551" w:rsidTr="005C357F">
        <w:tc>
          <w:tcPr>
            <w:tcW w:w="3163" w:type="dxa"/>
          </w:tcPr>
          <w:p w:rsidR="004467B1" w:rsidRPr="0071093E" w:rsidRDefault="004467B1" w:rsidP="004467B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4467B1" w:rsidRPr="00C15436" w:rsidRDefault="004467B1" w:rsidP="004467B1">
            <w:pPr>
              <w:rPr>
                <w:b/>
              </w:rPr>
            </w:pPr>
            <w:r w:rsidRPr="00D223CD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5C357F" w:rsidRDefault="00404E26" w:rsidP="004467B1">
            <w:pPr>
              <w:jc w:val="center"/>
            </w:pPr>
            <w:hyperlink r:id="rId76" w:history="1">
              <w:r w:rsidR="005C357F"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276" w:type="dxa"/>
          </w:tcPr>
          <w:p w:rsidR="004467B1" w:rsidRDefault="004467B1" w:rsidP="004467B1">
            <w:r w:rsidRPr="00F942A8">
              <w:t>Enero 2018</w:t>
            </w:r>
          </w:p>
        </w:tc>
        <w:tc>
          <w:tcPr>
            <w:tcW w:w="1559" w:type="dxa"/>
          </w:tcPr>
          <w:p w:rsidR="004467B1" w:rsidRPr="00CC5551" w:rsidRDefault="004467B1" w:rsidP="004467B1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467B1" w:rsidRPr="00CC5551" w:rsidTr="005C357F">
        <w:tc>
          <w:tcPr>
            <w:tcW w:w="3163" w:type="dxa"/>
          </w:tcPr>
          <w:p w:rsidR="005C357F" w:rsidRPr="0071093E" w:rsidRDefault="005C357F" w:rsidP="004467B1">
            <w:pPr>
              <w:rPr>
                <w:rFonts w:cstheme="minorHAnsi"/>
                <w:lang w:val="es-ES"/>
              </w:rPr>
            </w:pPr>
          </w:p>
          <w:p w:rsidR="004467B1" w:rsidRPr="0071093E" w:rsidRDefault="004467B1" w:rsidP="004467B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5C357F" w:rsidRDefault="005C357F" w:rsidP="004467B1">
            <w:pPr>
              <w:rPr>
                <w:b/>
              </w:rPr>
            </w:pPr>
          </w:p>
          <w:p w:rsidR="004467B1" w:rsidRPr="00C15436" w:rsidRDefault="004467B1" w:rsidP="004467B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5C357F" w:rsidRDefault="005C357F" w:rsidP="004467B1">
            <w:pPr>
              <w:jc w:val="center"/>
            </w:pPr>
          </w:p>
          <w:p w:rsidR="005C357F" w:rsidRDefault="00404E26" w:rsidP="004467B1">
            <w:pPr>
              <w:jc w:val="center"/>
            </w:pPr>
            <w:hyperlink r:id="rId77" w:history="1">
              <w:r w:rsidR="005C357F"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276" w:type="dxa"/>
          </w:tcPr>
          <w:p w:rsidR="005C357F" w:rsidRDefault="005C357F" w:rsidP="004467B1"/>
          <w:p w:rsidR="004467B1" w:rsidRDefault="004467B1" w:rsidP="004467B1">
            <w:r w:rsidRPr="00F942A8">
              <w:t>Enero 2018</w:t>
            </w:r>
          </w:p>
        </w:tc>
        <w:tc>
          <w:tcPr>
            <w:tcW w:w="1559" w:type="dxa"/>
          </w:tcPr>
          <w:p w:rsidR="005C357F" w:rsidRDefault="005C357F" w:rsidP="004467B1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4467B1" w:rsidRPr="00CC5551" w:rsidRDefault="004467B1" w:rsidP="004467B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5C357F" w:rsidTr="005C357F">
        <w:tc>
          <w:tcPr>
            <w:tcW w:w="3163" w:type="dxa"/>
          </w:tcPr>
          <w:p w:rsidR="005C357F" w:rsidRPr="0071093E" w:rsidRDefault="005C357F" w:rsidP="005C357F">
            <w:pPr>
              <w:rPr>
                <w:rFonts w:cstheme="minorHAnsi"/>
                <w:lang w:val="es-ES"/>
              </w:rPr>
            </w:pPr>
          </w:p>
          <w:p w:rsidR="005C357F" w:rsidRPr="0071093E" w:rsidRDefault="005C357F" w:rsidP="005C357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Estadísticas y balances de gestión OAI</w:t>
            </w:r>
          </w:p>
        </w:tc>
        <w:tc>
          <w:tcPr>
            <w:tcW w:w="1141" w:type="dxa"/>
          </w:tcPr>
          <w:p w:rsidR="005C357F" w:rsidRDefault="005C357F" w:rsidP="005C357F">
            <w:pPr>
              <w:rPr>
                <w:b/>
                <w:lang w:val="es-ES"/>
              </w:rPr>
            </w:pPr>
          </w:p>
          <w:p w:rsidR="005C357F" w:rsidRPr="00CC5551" w:rsidRDefault="005C357F" w:rsidP="005C357F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5C357F" w:rsidRPr="00545CD3" w:rsidRDefault="00404E26" w:rsidP="005C357F">
            <w:pPr>
              <w:jc w:val="center"/>
              <w:rPr>
                <w:lang w:val="es-ES"/>
              </w:rPr>
            </w:pPr>
            <w:hyperlink r:id="rId78" w:history="1">
              <w:r w:rsidR="005C357F"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276" w:type="dxa"/>
          </w:tcPr>
          <w:p w:rsidR="005C357F" w:rsidRDefault="005C357F" w:rsidP="005C357F">
            <w:r w:rsidRPr="00CC6786">
              <w:t>Enero 2018</w:t>
            </w:r>
          </w:p>
        </w:tc>
        <w:tc>
          <w:tcPr>
            <w:tcW w:w="1559" w:type="dxa"/>
          </w:tcPr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</w:p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C357F" w:rsidTr="005C357F">
        <w:tc>
          <w:tcPr>
            <w:tcW w:w="3163" w:type="dxa"/>
          </w:tcPr>
          <w:p w:rsidR="005C357F" w:rsidRPr="0071093E" w:rsidRDefault="005C357F" w:rsidP="005C357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5C357F" w:rsidRPr="00844B03" w:rsidRDefault="005C357F" w:rsidP="005C357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152" w:type="dxa"/>
            <w:vAlign w:val="center"/>
          </w:tcPr>
          <w:p w:rsidR="005C357F" w:rsidRDefault="00404E26" w:rsidP="005C357F">
            <w:pPr>
              <w:jc w:val="center"/>
            </w:pPr>
            <w:hyperlink r:id="rId79" w:history="1">
              <w:r w:rsidR="005C357F"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276" w:type="dxa"/>
          </w:tcPr>
          <w:p w:rsidR="005C357F" w:rsidRDefault="005C357F" w:rsidP="005C357F">
            <w:r w:rsidRPr="00CC6786">
              <w:t>Enero 2018</w:t>
            </w:r>
          </w:p>
        </w:tc>
        <w:tc>
          <w:tcPr>
            <w:tcW w:w="1559" w:type="dxa"/>
          </w:tcPr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C357F" w:rsidTr="005C357F">
        <w:tc>
          <w:tcPr>
            <w:tcW w:w="3163" w:type="dxa"/>
          </w:tcPr>
          <w:p w:rsidR="005C357F" w:rsidRPr="0071093E" w:rsidRDefault="005C357F" w:rsidP="005C357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5C357F" w:rsidRPr="00C15436" w:rsidRDefault="005C357F" w:rsidP="005C357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52" w:type="dxa"/>
            <w:vAlign w:val="center"/>
          </w:tcPr>
          <w:p w:rsidR="005C357F" w:rsidRDefault="00404E26" w:rsidP="005C357F">
            <w:pPr>
              <w:jc w:val="center"/>
            </w:pPr>
            <w:hyperlink r:id="rId80" w:history="1">
              <w:r w:rsidR="005C357F"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276" w:type="dxa"/>
          </w:tcPr>
          <w:p w:rsidR="005C357F" w:rsidRDefault="005C357F" w:rsidP="005C357F">
            <w:r w:rsidRPr="00CC6786">
              <w:t>Enero 2018</w:t>
            </w:r>
          </w:p>
        </w:tc>
        <w:tc>
          <w:tcPr>
            <w:tcW w:w="1559" w:type="dxa"/>
          </w:tcPr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C357F" w:rsidTr="005C357F">
        <w:tc>
          <w:tcPr>
            <w:tcW w:w="3163" w:type="dxa"/>
          </w:tcPr>
          <w:p w:rsidR="005C357F" w:rsidRPr="0071093E" w:rsidRDefault="005C357F" w:rsidP="005C357F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5C357F" w:rsidRPr="00844B03" w:rsidRDefault="005C357F" w:rsidP="005C35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152" w:type="dxa"/>
            <w:vAlign w:val="center"/>
          </w:tcPr>
          <w:p w:rsidR="005C357F" w:rsidRDefault="00404E26" w:rsidP="005C357F">
            <w:pPr>
              <w:jc w:val="center"/>
            </w:pPr>
            <w:hyperlink r:id="rId81" w:history="1">
              <w:r w:rsidR="005C357F"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5C357F" w:rsidRDefault="00404E26" w:rsidP="005C357F">
            <w:pPr>
              <w:jc w:val="center"/>
            </w:pPr>
            <w:hyperlink r:id="rId82" w:history="1"/>
          </w:p>
        </w:tc>
        <w:tc>
          <w:tcPr>
            <w:tcW w:w="1276" w:type="dxa"/>
          </w:tcPr>
          <w:p w:rsidR="005C357F" w:rsidRDefault="005C357F" w:rsidP="005C357F">
            <w:r w:rsidRPr="00CC6786">
              <w:t>Enero 2018</w:t>
            </w:r>
          </w:p>
        </w:tc>
        <w:tc>
          <w:tcPr>
            <w:tcW w:w="1559" w:type="dxa"/>
          </w:tcPr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C357F" w:rsidTr="00C6038B">
        <w:tc>
          <w:tcPr>
            <w:tcW w:w="2927" w:type="dxa"/>
          </w:tcPr>
          <w:p w:rsidR="005C357F" w:rsidRPr="0071093E" w:rsidRDefault="005C357F" w:rsidP="005C357F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P</w:t>
            </w:r>
            <w:r w:rsidR="0071093E"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lan Estratégico 2016</w:t>
            </w: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-2020 </w:t>
            </w:r>
          </w:p>
        </w:tc>
        <w:tc>
          <w:tcPr>
            <w:tcW w:w="1141" w:type="dxa"/>
          </w:tcPr>
          <w:p w:rsidR="005C357F" w:rsidRPr="00844B03" w:rsidRDefault="005C357F" w:rsidP="005C357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5C357F" w:rsidRPr="005C357F" w:rsidRDefault="00404E26" w:rsidP="005C357F">
            <w:pPr>
              <w:jc w:val="center"/>
            </w:pPr>
            <w:hyperlink r:id="rId83" w:history="1">
              <w:r w:rsidR="005C357F"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5C357F" w:rsidRPr="00A76B8A" w:rsidRDefault="005C357F" w:rsidP="005C357F">
            <w:pPr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5C357F" w:rsidRDefault="005C357F" w:rsidP="005C357F">
            <w:r w:rsidRPr="00BE19DA">
              <w:t>Enero 2018</w:t>
            </w:r>
          </w:p>
        </w:tc>
        <w:tc>
          <w:tcPr>
            <w:tcW w:w="1653" w:type="dxa"/>
          </w:tcPr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C357F" w:rsidTr="00C6038B">
        <w:tc>
          <w:tcPr>
            <w:tcW w:w="2927" w:type="dxa"/>
          </w:tcPr>
          <w:p w:rsidR="005C357F" w:rsidRPr="0071093E" w:rsidRDefault="00404E26" w:rsidP="005C357F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="005C357F"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="005C357F"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5C357F" w:rsidRPr="00844B03" w:rsidRDefault="005C357F" w:rsidP="005C357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5C357F" w:rsidRDefault="00404E26" w:rsidP="005C357F">
            <w:pPr>
              <w:jc w:val="center"/>
            </w:pPr>
            <w:hyperlink r:id="rId85" w:history="1">
              <w:r w:rsidR="005C357F"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5C357F" w:rsidRDefault="005C357F" w:rsidP="005C357F">
            <w:pPr>
              <w:jc w:val="center"/>
            </w:pPr>
          </w:p>
        </w:tc>
        <w:tc>
          <w:tcPr>
            <w:tcW w:w="1066" w:type="dxa"/>
          </w:tcPr>
          <w:p w:rsidR="005C357F" w:rsidRDefault="005C357F" w:rsidP="005C357F">
            <w:r w:rsidRPr="00BE19DA">
              <w:t>Enero 2018</w:t>
            </w:r>
          </w:p>
        </w:tc>
        <w:tc>
          <w:tcPr>
            <w:tcW w:w="1653" w:type="dxa"/>
          </w:tcPr>
          <w:p w:rsidR="005C357F" w:rsidRDefault="005C357F" w:rsidP="005C357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r w:rsidRPr="005C357F"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289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gridSpan w:val="2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96EB8" w:rsidTr="00196EB8">
        <w:tc>
          <w:tcPr>
            <w:tcW w:w="2927" w:type="dxa"/>
          </w:tcPr>
          <w:p w:rsidR="007B7F36" w:rsidRPr="0071093E" w:rsidRDefault="007B7F36" w:rsidP="00196EB8">
            <w:pPr>
              <w:rPr>
                <w:rFonts w:cstheme="minorHAnsi"/>
              </w:rPr>
            </w:pPr>
          </w:p>
          <w:p w:rsidR="00196EB8" w:rsidRPr="0071093E" w:rsidRDefault="00565916" w:rsidP="00196EB8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Memorias Anuales 2016</w:t>
            </w:r>
          </w:p>
        </w:tc>
        <w:tc>
          <w:tcPr>
            <w:tcW w:w="1141" w:type="dxa"/>
          </w:tcPr>
          <w:p w:rsidR="00196EB8" w:rsidRPr="00C15436" w:rsidRDefault="00196EB8" w:rsidP="00196EB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5" w:type="dxa"/>
            <w:vAlign w:val="center"/>
          </w:tcPr>
          <w:p w:rsidR="00196EB8" w:rsidRPr="007B7F36" w:rsidRDefault="00404E26" w:rsidP="00196EB8">
            <w:pPr>
              <w:jc w:val="center"/>
            </w:pPr>
            <w:hyperlink r:id="rId86" w:history="1">
              <w:r w:rsidR="007B7F36"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7B7F36" w:rsidRPr="00A76B8A" w:rsidRDefault="007B7F36" w:rsidP="00196EB8">
            <w:pPr>
              <w:jc w:val="center"/>
              <w:rPr>
                <w:b/>
              </w:rPr>
            </w:pPr>
          </w:p>
        </w:tc>
        <w:tc>
          <w:tcPr>
            <w:tcW w:w="1355" w:type="dxa"/>
            <w:gridSpan w:val="2"/>
          </w:tcPr>
          <w:p w:rsidR="00196EB8" w:rsidRDefault="00196EB8" w:rsidP="00196EB8">
            <w:r w:rsidRPr="00840DAB">
              <w:t>Enero 2018</w:t>
            </w:r>
          </w:p>
        </w:tc>
        <w:tc>
          <w:tcPr>
            <w:tcW w:w="1653" w:type="dxa"/>
          </w:tcPr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96EB8" w:rsidTr="00196EB8">
        <w:tc>
          <w:tcPr>
            <w:tcW w:w="2927" w:type="dxa"/>
          </w:tcPr>
          <w:p w:rsidR="00196EB8" w:rsidRPr="0071093E" w:rsidRDefault="00565916" w:rsidP="00196EB8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Memorias Anuales 2017</w:t>
            </w:r>
          </w:p>
        </w:tc>
        <w:tc>
          <w:tcPr>
            <w:tcW w:w="1141" w:type="dxa"/>
          </w:tcPr>
          <w:p w:rsidR="00196EB8" w:rsidRPr="00844B03" w:rsidRDefault="00196EB8" w:rsidP="00196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Digital- descarga</w:t>
            </w:r>
          </w:p>
        </w:tc>
        <w:tc>
          <w:tcPr>
            <w:tcW w:w="6105" w:type="dxa"/>
            <w:vAlign w:val="center"/>
          </w:tcPr>
          <w:p w:rsidR="007B7F36" w:rsidRPr="007B7F36" w:rsidRDefault="00404E26" w:rsidP="007B7F36">
            <w:pPr>
              <w:jc w:val="center"/>
            </w:pPr>
            <w:hyperlink r:id="rId87" w:history="1">
              <w:r w:rsidR="007B7F36"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196EB8" w:rsidRDefault="00196EB8" w:rsidP="00196EB8">
            <w:pPr>
              <w:jc w:val="center"/>
            </w:pPr>
          </w:p>
        </w:tc>
        <w:tc>
          <w:tcPr>
            <w:tcW w:w="1355" w:type="dxa"/>
            <w:gridSpan w:val="2"/>
          </w:tcPr>
          <w:p w:rsidR="00196EB8" w:rsidRDefault="00196EB8" w:rsidP="00196EB8">
            <w:r w:rsidRPr="00840DAB">
              <w:t>Enero 2018</w:t>
            </w:r>
          </w:p>
        </w:tc>
        <w:tc>
          <w:tcPr>
            <w:tcW w:w="1653" w:type="dxa"/>
          </w:tcPr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65916" w:rsidTr="00196EB8">
        <w:tc>
          <w:tcPr>
            <w:tcW w:w="2927" w:type="dxa"/>
          </w:tcPr>
          <w:p w:rsidR="00565916" w:rsidRPr="0071093E" w:rsidRDefault="00565916" w:rsidP="00196EB8">
            <w:pPr>
              <w:rPr>
                <w:rFonts w:cstheme="minorHAnsi"/>
              </w:rPr>
            </w:pPr>
            <w:r w:rsidRPr="0071093E">
              <w:rPr>
                <w:rFonts w:cstheme="minorHAnsi"/>
              </w:rPr>
              <w:t>Memorias Anuales 2018</w:t>
            </w:r>
          </w:p>
        </w:tc>
        <w:tc>
          <w:tcPr>
            <w:tcW w:w="1141" w:type="dxa"/>
          </w:tcPr>
          <w:p w:rsidR="00565916" w:rsidRDefault="00565916" w:rsidP="00196EB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5" w:type="dxa"/>
            <w:vAlign w:val="center"/>
          </w:tcPr>
          <w:p w:rsidR="00565916" w:rsidRPr="007B7F36" w:rsidRDefault="00404E26" w:rsidP="00565916">
            <w:pPr>
              <w:jc w:val="center"/>
            </w:pPr>
            <w:hyperlink r:id="rId88" w:history="1">
              <w:r w:rsidR="00565916"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565916" w:rsidRDefault="00565916" w:rsidP="007B7F36">
            <w:pPr>
              <w:jc w:val="center"/>
            </w:pPr>
          </w:p>
        </w:tc>
        <w:tc>
          <w:tcPr>
            <w:tcW w:w="1355" w:type="dxa"/>
            <w:gridSpan w:val="2"/>
          </w:tcPr>
          <w:p w:rsidR="00565916" w:rsidRPr="00840DAB" w:rsidRDefault="00565916" w:rsidP="00196EB8">
            <w:r w:rsidRPr="00840DAB">
              <w:t>Enero 2018</w:t>
            </w:r>
          </w:p>
        </w:tc>
        <w:tc>
          <w:tcPr>
            <w:tcW w:w="1653" w:type="dxa"/>
          </w:tcPr>
          <w:p w:rsidR="00565916" w:rsidRDefault="00565916" w:rsidP="00196EB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r w:rsidRPr="00196EB8">
        <w:rPr>
          <w:b/>
          <w:sz w:val="28"/>
        </w:rPr>
        <w:t>Opción: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96EB8" w:rsidTr="00884BF1">
        <w:trPr>
          <w:trHeight w:val="978"/>
        </w:trPr>
        <w:tc>
          <w:tcPr>
            <w:tcW w:w="2927" w:type="dxa"/>
          </w:tcPr>
          <w:p w:rsidR="00196EB8" w:rsidRPr="0071093E" w:rsidRDefault="00196EB8" w:rsidP="00196EB8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Estadísticas  </w:t>
            </w:r>
            <w:r w:rsidR="007B7F36"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ENERO</w:t>
            </w: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2017 a  </w:t>
            </w:r>
            <w:r w:rsidR="007B7F36"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DICIEMBRE</w:t>
            </w: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201</w:t>
            </w:r>
            <w:r w:rsidR="007B7F36"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7</w:t>
            </w:r>
          </w:p>
          <w:p w:rsidR="00196EB8" w:rsidRPr="0071093E" w:rsidRDefault="00196EB8" w:rsidP="00196EB8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196EB8" w:rsidRPr="00C15436" w:rsidRDefault="00196EB8" w:rsidP="00196EB8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196EB8" w:rsidRPr="00AF3E39" w:rsidRDefault="00404E26" w:rsidP="00196EB8">
            <w:pPr>
              <w:jc w:val="center"/>
            </w:pPr>
            <w:hyperlink r:id="rId89" w:history="1">
              <w:r w:rsidR="00196EB8"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270" w:type="dxa"/>
          </w:tcPr>
          <w:p w:rsidR="00196EB8" w:rsidRDefault="00196EB8" w:rsidP="00196EB8">
            <w:r w:rsidRPr="00F34E99">
              <w:t>Enero 2018</w:t>
            </w:r>
          </w:p>
        </w:tc>
        <w:tc>
          <w:tcPr>
            <w:tcW w:w="1449" w:type="dxa"/>
          </w:tcPr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</w:p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</w:p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</w:p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96EB8" w:rsidTr="00884BF1">
        <w:trPr>
          <w:trHeight w:val="978"/>
        </w:trPr>
        <w:tc>
          <w:tcPr>
            <w:tcW w:w="2927" w:type="dxa"/>
          </w:tcPr>
          <w:p w:rsidR="00196EB8" w:rsidRPr="0071093E" w:rsidRDefault="00196EB8" w:rsidP="00196EB8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</w:t>
            </w:r>
            <w:r w:rsidR="007B7F36"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 xml:space="preserve">  2018 a Diciembre 2018</w:t>
            </w:r>
          </w:p>
        </w:tc>
        <w:tc>
          <w:tcPr>
            <w:tcW w:w="1141" w:type="dxa"/>
          </w:tcPr>
          <w:p w:rsidR="00196EB8" w:rsidRPr="00C15436" w:rsidRDefault="00196EB8" w:rsidP="00196EB8">
            <w:pPr>
              <w:rPr>
                <w:b/>
              </w:rPr>
            </w:pPr>
            <w:r w:rsidRPr="003C4BB1">
              <w:rPr>
                <w:b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196EB8" w:rsidRDefault="00404E26" w:rsidP="00196EB8">
            <w:pPr>
              <w:jc w:val="center"/>
            </w:pPr>
            <w:hyperlink r:id="rId90" w:history="1">
              <w:r w:rsidR="00AF3E39"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196EB8" w:rsidRDefault="00196EB8" w:rsidP="00196EB8">
            <w:pPr>
              <w:jc w:val="center"/>
            </w:pPr>
          </w:p>
        </w:tc>
        <w:tc>
          <w:tcPr>
            <w:tcW w:w="1270" w:type="dxa"/>
          </w:tcPr>
          <w:p w:rsidR="00196EB8" w:rsidRDefault="00196EB8" w:rsidP="00196EB8">
            <w:r w:rsidRPr="00F34E99">
              <w:t>Enero 2018</w:t>
            </w:r>
          </w:p>
        </w:tc>
        <w:tc>
          <w:tcPr>
            <w:tcW w:w="1449" w:type="dxa"/>
          </w:tcPr>
          <w:p w:rsidR="00196EB8" w:rsidRDefault="00196EB8" w:rsidP="00196EB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404E26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A76B8A" w:rsidRDefault="00196EB8" w:rsidP="00CC5551">
            <w:pPr>
              <w:jc w:val="center"/>
            </w:pPr>
            <w:r w:rsidRPr="00E70EBC">
              <w:t>Enero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r w:rsidRPr="00196EB8">
        <w:rPr>
          <w:b/>
          <w:sz w:val="28"/>
        </w:rPr>
        <w:t>Opción: 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48"/>
        <w:gridCol w:w="1128"/>
        <w:gridCol w:w="1591"/>
      </w:tblGrid>
      <w:tr w:rsidR="00652635" w:rsidTr="00196EB8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gridSpan w:val="2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28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96EB8" w:rsidTr="00196EB8">
        <w:tc>
          <w:tcPr>
            <w:tcW w:w="2927" w:type="dxa"/>
          </w:tcPr>
          <w:p w:rsidR="00196EB8" w:rsidRPr="0071093E" w:rsidRDefault="00196EB8" w:rsidP="00196EB8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196EB8" w:rsidRPr="00C15436" w:rsidRDefault="00196EB8" w:rsidP="00196EB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6" w:type="dxa"/>
            <w:vAlign w:val="center"/>
          </w:tcPr>
          <w:p w:rsidR="00196EB8" w:rsidRDefault="00404E26" w:rsidP="00196EB8">
            <w:pPr>
              <w:jc w:val="center"/>
            </w:pPr>
            <w:hyperlink r:id="rId92" w:history="1">
              <w:r w:rsidR="00196EB8"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196EB8" w:rsidRDefault="00196EB8" w:rsidP="00196EB8">
            <w:pPr>
              <w:jc w:val="center"/>
            </w:pPr>
          </w:p>
        </w:tc>
        <w:tc>
          <w:tcPr>
            <w:tcW w:w="1276" w:type="dxa"/>
            <w:gridSpan w:val="2"/>
          </w:tcPr>
          <w:p w:rsidR="00196EB8" w:rsidRDefault="00196EB8" w:rsidP="00196EB8">
            <w:r w:rsidRPr="000A0EEC">
              <w:t>Enero 2018</w:t>
            </w:r>
          </w:p>
        </w:tc>
        <w:tc>
          <w:tcPr>
            <w:tcW w:w="1591" w:type="dxa"/>
          </w:tcPr>
          <w:p w:rsidR="00196EB8" w:rsidRDefault="00196EB8" w:rsidP="00196EB8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CE12A6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CE12A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CE12A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1093E" w:rsidTr="00CE12A6">
        <w:tc>
          <w:tcPr>
            <w:tcW w:w="2927" w:type="dxa"/>
          </w:tcPr>
          <w:p w:rsidR="0071093E" w:rsidRPr="00614FF3" w:rsidRDefault="00404E26" w:rsidP="00CE12A6">
            <w:hyperlink r:id="rId93" w:tooltip="Presupuesto aprobado del año" w:history="1">
              <w:r w:rsidR="0071093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71093E" w:rsidRPr="00C15436" w:rsidRDefault="0071093E" w:rsidP="00CE12A6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71093E" w:rsidRPr="0071093E" w:rsidRDefault="00404E26" w:rsidP="00CE12A6">
            <w:hyperlink r:id="rId94" w:history="1">
              <w:r w:rsidR="0071093E"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71093E" w:rsidRDefault="0071093E" w:rsidP="00CE12A6">
            <w:r w:rsidRPr="00EB1500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71093E" w:rsidRDefault="0071093E" w:rsidP="00CE12A6">
            <w:pPr>
              <w:jc w:val="center"/>
            </w:pPr>
            <w:r w:rsidRPr="00374184">
              <w:t>Si</w:t>
            </w:r>
          </w:p>
        </w:tc>
      </w:tr>
      <w:tr w:rsidR="0071093E" w:rsidTr="00CE12A6">
        <w:tc>
          <w:tcPr>
            <w:tcW w:w="2927" w:type="dxa"/>
          </w:tcPr>
          <w:p w:rsidR="0071093E" w:rsidRPr="00614FF3" w:rsidRDefault="00404E26" w:rsidP="00CE12A6">
            <w:hyperlink r:id="rId95" w:tooltip="Ejecución del presupuesto" w:history="1">
              <w:r w:rsidR="0071093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71093E" w:rsidRPr="00C15436" w:rsidRDefault="0071093E" w:rsidP="00CE12A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71093E" w:rsidRDefault="00404E26" w:rsidP="00CE12A6">
            <w:hyperlink r:id="rId96" w:history="1">
              <w:r w:rsidR="0071093E"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71093E" w:rsidRDefault="0071093E" w:rsidP="00CE12A6"/>
        </w:tc>
        <w:tc>
          <w:tcPr>
            <w:tcW w:w="1553" w:type="dxa"/>
          </w:tcPr>
          <w:p w:rsidR="0071093E" w:rsidRDefault="0071093E" w:rsidP="00CE12A6">
            <w:r w:rsidRPr="00EB1500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71093E" w:rsidRDefault="0071093E" w:rsidP="00CE12A6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84BF1" w:rsidTr="00884BF1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4BF1" w:rsidTr="00884BF1">
        <w:tc>
          <w:tcPr>
            <w:tcW w:w="2927" w:type="dxa"/>
          </w:tcPr>
          <w:p w:rsidR="00884BF1" w:rsidRDefault="00884BF1" w:rsidP="00884BF1">
            <w:r w:rsidRPr="000F04A2">
              <w:t>Nómina de empleados</w:t>
            </w:r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DD0C42" w:rsidRDefault="00404E26" w:rsidP="00884BF1">
            <w:pPr>
              <w:shd w:val="clear" w:color="auto" w:fill="FFFFFF"/>
            </w:pPr>
            <w:hyperlink r:id="rId97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b/>
              </w:rPr>
              <w:t>Año 2018</w:t>
            </w:r>
            <w:r w:rsidRPr="00EB74EB">
              <w:rPr>
                <w:b/>
              </w:rPr>
              <w:t>:</w:t>
            </w:r>
          </w:p>
          <w:p w:rsidR="00884BF1" w:rsidRDefault="00404E26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553" w:type="dxa"/>
          </w:tcPr>
          <w:p w:rsidR="00884BF1" w:rsidRDefault="00884BF1" w:rsidP="00884BF1">
            <w:r w:rsidRPr="00C63A7E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4BF1" w:rsidTr="00884BF1">
        <w:tc>
          <w:tcPr>
            <w:tcW w:w="2927" w:type="dxa"/>
          </w:tcPr>
          <w:p w:rsidR="00884BF1" w:rsidRPr="00614FF3" w:rsidRDefault="00404E26" w:rsidP="00884BF1">
            <w:hyperlink r:id="rId99" w:tooltip="Jubilaciones, Pensiones y retiros" w:history="1">
              <w:r w:rsidR="00884BF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884BF1" w:rsidRPr="00844B03" w:rsidRDefault="00884BF1" w:rsidP="00884B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884BF1" w:rsidRDefault="00404E26" w:rsidP="00884BF1">
            <w:pPr>
              <w:shd w:val="clear" w:color="auto" w:fill="FFFFFF"/>
              <w:spacing w:after="60" w:line="300" w:lineRule="atLeast"/>
            </w:pPr>
            <w:hyperlink r:id="rId100" w:history="1">
              <w:r w:rsidR="00DD0C42"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DD0C42" w:rsidRPr="000F04A2" w:rsidRDefault="00DD0C42" w:rsidP="00884BF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884BF1" w:rsidRDefault="00884BF1" w:rsidP="00884BF1">
            <w:r w:rsidRPr="00C63A7E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jc w:val="center"/>
            </w:pPr>
            <w:r w:rsidRPr="00362297">
              <w:t>Si</w:t>
            </w:r>
          </w:p>
        </w:tc>
      </w:tr>
      <w:tr w:rsidR="00884BF1" w:rsidTr="00884BF1">
        <w:tc>
          <w:tcPr>
            <w:tcW w:w="2927" w:type="dxa"/>
          </w:tcPr>
          <w:p w:rsidR="00884BF1" w:rsidRPr="00614FF3" w:rsidRDefault="00404E26" w:rsidP="00884BF1">
            <w:hyperlink r:id="rId101" w:tooltip="Vacantes" w:history="1">
              <w:r w:rsidR="00884BF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884BF1" w:rsidRPr="000E4FED" w:rsidRDefault="00884BF1" w:rsidP="00884B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884BF1" w:rsidRDefault="00404E26" w:rsidP="00884BF1">
            <w:pPr>
              <w:shd w:val="clear" w:color="auto" w:fill="FFFFFF"/>
              <w:spacing w:after="60" w:line="300" w:lineRule="atLeast"/>
            </w:pPr>
            <w:hyperlink r:id="rId102" w:history="1">
              <w:r w:rsidR="00DD0C42"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DD0C42" w:rsidRDefault="00DD0C42" w:rsidP="00884BF1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884BF1" w:rsidRDefault="00884BF1" w:rsidP="00884BF1">
            <w:r w:rsidRPr="00C63A7E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r w:rsidRPr="00884BF1">
        <w:rPr>
          <w:rFonts w:cstheme="minorHAnsi"/>
          <w:b/>
          <w:sz w:val="28"/>
          <w:szCs w:val="28"/>
        </w:rPr>
        <w:t xml:space="preserve">Opción: </w:t>
      </w:r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30"/>
        <w:gridCol w:w="1276"/>
        <w:gridCol w:w="1559"/>
      </w:tblGrid>
      <w:tr w:rsidR="00EE4CB4" w:rsidTr="00DD0C42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3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FB75FF" w:rsidTr="00DD0C42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3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Beneficiarios de programas asistenciale</w:t>
              </w:r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s</w:t>
              </w:r>
            </w:hyperlink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530" w:type="dxa"/>
            <w:vAlign w:val="center"/>
          </w:tcPr>
          <w:p w:rsidR="000B7DA2" w:rsidRDefault="00404E26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7DA2" w:rsidRPr="00A76B8A" w:rsidRDefault="00DD0C42" w:rsidP="008B2D66">
            <w:pPr>
              <w:jc w:val="center"/>
            </w:pPr>
            <w:r w:rsidRPr="00C63A7E">
              <w:rPr>
                <w:b/>
                <w:lang w:val="es-ES"/>
              </w:rPr>
              <w:t>Enero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CE12A6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CE12A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DD0C42" w:rsidTr="00CE12A6">
        <w:tc>
          <w:tcPr>
            <w:tcW w:w="2927" w:type="dxa"/>
          </w:tcPr>
          <w:p w:rsidR="00DD0C42" w:rsidRDefault="00DD0C42" w:rsidP="00CE12A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Proveedores del Estado</w:t>
            </w:r>
          </w:p>
        </w:tc>
        <w:tc>
          <w:tcPr>
            <w:tcW w:w="1141" w:type="dxa"/>
          </w:tcPr>
          <w:p w:rsidR="00DD0C42" w:rsidRPr="00844B03" w:rsidRDefault="00DD0C42" w:rsidP="00CE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DD0C42" w:rsidRPr="00614FF3" w:rsidRDefault="00404E26" w:rsidP="00CE12A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="00DD0C42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65164B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AF6A37">
              <w:t>Si</w:t>
            </w:r>
          </w:p>
        </w:tc>
      </w:tr>
      <w:tr w:rsidR="00DD0C42" w:rsidTr="00DD0C42">
        <w:trPr>
          <w:trHeight w:val="1179"/>
        </w:trPr>
        <w:tc>
          <w:tcPr>
            <w:tcW w:w="2927" w:type="dxa"/>
          </w:tcPr>
          <w:p w:rsidR="00DD0C42" w:rsidRDefault="00DD0C42" w:rsidP="00CE12A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DD0C42" w:rsidRPr="00844B03" w:rsidRDefault="00DD0C42" w:rsidP="00CE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D0C42" w:rsidRDefault="00404E26" w:rsidP="00CE12A6">
            <w:pPr>
              <w:shd w:val="clear" w:color="auto" w:fill="FFFFFF"/>
              <w:spacing w:after="60" w:line="300" w:lineRule="atLeast"/>
            </w:pPr>
            <w:hyperlink r:id="rId106" w:history="1">
              <w:r w:rsidR="00DD0C42"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65164B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CE12A6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CE12A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CE12A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0C42" w:rsidTr="00CE12A6">
        <w:tc>
          <w:tcPr>
            <w:tcW w:w="2927" w:type="dxa"/>
          </w:tcPr>
          <w:p w:rsidR="00DD0C42" w:rsidRPr="0081706A" w:rsidRDefault="00404E26" w:rsidP="00CE12A6">
            <w:hyperlink r:id="rId107" w:tooltip="Como registrarse como proveedor del Estado" w:history="1">
              <w:r w:rsidR="00DD0C42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DD0C42" w:rsidRPr="009B0325" w:rsidRDefault="00DD0C42" w:rsidP="00CE12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D0C42" w:rsidRPr="00614FF3" w:rsidRDefault="00404E26" w:rsidP="00CE12A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DD0C42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DD0C42">
              <w:t xml:space="preserve"> </w:t>
            </w:r>
          </w:p>
        </w:tc>
        <w:tc>
          <w:tcPr>
            <w:tcW w:w="1553" w:type="dxa"/>
          </w:tcPr>
          <w:p w:rsidR="00DD0C42" w:rsidRDefault="00DD0C42" w:rsidP="00CE12A6">
            <w:r w:rsidRPr="00760801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081856">
              <w:t>Si</w:t>
            </w:r>
          </w:p>
        </w:tc>
      </w:tr>
      <w:tr w:rsidR="00DD0C42" w:rsidTr="00CE12A6">
        <w:tc>
          <w:tcPr>
            <w:tcW w:w="2927" w:type="dxa"/>
          </w:tcPr>
          <w:p w:rsidR="00DD0C42" w:rsidRPr="0081706A" w:rsidRDefault="00404E26" w:rsidP="00CE12A6">
            <w:hyperlink r:id="rId109" w:tooltip="Plan  Anual de Compras" w:history="1">
              <w:r w:rsidR="00DD0C42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DD0C42" w:rsidRPr="0081706A" w:rsidRDefault="00DD0C42" w:rsidP="00CE12A6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DD0C42" w:rsidRPr="009B0325" w:rsidRDefault="00404E26" w:rsidP="00CE12A6">
            <w:pPr>
              <w:shd w:val="clear" w:color="auto" w:fill="FFFFFF"/>
              <w:spacing w:after="60" w:line="300" w:lineRule="atLeast"/>
            </w:pPr>
            <w:hyperlink r:id="rId110" w:history="1">
              <w:r w:rsidR="00DD0C42" w:rsidRPr="00A8128E">
                <w:rPr>
                  <w:rStyle w:val="Hipervnculo"/>
                </w:rPr>
                <w:t>http://coraasan.gob.do/transparencia/index.php/compras-y-contrataciones/plan-anual-de-compras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760801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081856">
              <w:t>Si</w:t>
            </w:r>
          </w:p>
        </w:tc>
      </w:tr>
      <w:tr w:rsidR="00DD0C42" w:rsidTr="00CE12A6">
        <w:tc>
          <w:tcPr>
            <w:tcW w:w="2927" w:type="dxa"/>
          </w:tcPr>
          <w:p w:rsidR="00DD0C42" w:rsidRPr="0035333D" w:rsidRDefault="00404E26" w:rsidP="00CE12A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r w:rsidR="00DD0C4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DD0C42" w:rsidRPr="00E34749" w:rsidRDefault="00DD0C42" w:rsidP="00CE12A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D0C42" w:rsidRPr="009B0325" w:rsidRDefault="00404E26" w:rsidP="00CE12A6">
            <w:pPr>
              <w:shd w:val="clear" w:color="auto" w:fill="FFFFFF"/>
              <w:spacing w:after="60" w:line="300" w:lineRule="atLeast"/>
            </w:pPr>
            <w:hyperlink r:id="rId112" w:history="1">
              <w:r w:rsidR="00DD0C42" w:rsidRPr="00A8128E">
                <w:rPr>
                  <w:rStyle w:val="Hipervnculo"/>
                </w:rPr>
                <w:t>http://coraasan.gob.do/transparencia/index.php/compras-y-contrataciones/licitaciones-publicas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760801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344AF6">
              <w:t>Si</w:t>
            </w:r>
          </w:p>
        </w:tc>
      </w:tr>
      <w:tr w:rsidR="00DD0C42" w:rsidTr="00CE12A6">
        <w:tc>
          <w:tcPr>
            <w:tcW w:w="2927" w:type="dxa"/>
          </w:tcPr>
          <w:p w:rsidR="00DD0C42" w:rsidRPr="0035333D" w:rsidRDefault="00404E26" w:rsidP="00CE12A6">
            <w:hyperlink r:id="rId113" w:tooltip="Licitaciones restringidas" w:history="1">
              <w:r w:rsidR="00DD0C4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DD0C42" w:rsidRPr="00E34749" w:rsidRDefault="00DD0C42" w:rsidP="00CE12A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D0C42" w:rsidRPr="009B0325" w:rsidRDefault="00404E26" w:rsidP="00CE12A6">
            <w:pPr>
              <w:shd w:val="clear" w:color="auto" w:fill="FFFFFF"/>
              <w:spacing w:after="60" w:line="300" w:lineRule="atLeast"/>
            </w:pPr>
            <w:hyperlink r:id="rId114" w:history="1">
              <w:r w:rsidR="00DD0C42"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EB6935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344AF6">
              <w:t>Si</w:t>
            </w:r>
          </w:p>
        </w:tc>
      </w:tr>
      <w:tr w:rsidR="00DD0C42" w:rsidTr="00CE12A6">
        <w:tc>
          <w:tcPr>
            <w:tcW w:w="2927" w:type="dxa"/>
          </w:tcPr>
          <w:p w:rsidR="00DD0C42" w:rsidRPr="00E34749" w:rsidRDefault="00404E26" w:rsidP="00CE12A6">
            <w:hyperlink r:id="rId115" w:tooltip="Sorteos de Obras" w:history="1">
              <w:r w:rsidR="00DD0C42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DD0C42" w:rsidRPr="00E34749" w:rsidRDefault="00DD0C42" w:rsidP="00CE12A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D0C42" w:rsidRDefault="00404E26" w:rsidP="00CE12A6">
            <w:pPr>
              <w:shd w:val="clear" w:color="auto" w:fill="FFFFFF"/>
              <w:spacing w:after="60" w:line="300" w:lineRule="atLeast"/>
            </w:pPr>
            <w:hyperlink r:id="rId116" w:history="1">
              <w:r w:rsidR="00DD0C42"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EB6935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344AF6">
              <w:t>Si</w:t>
            </w:r>
          </w:p>
        </w:tc>
      </w:tr>
      <w:tr w:rsidR="00DD0C42" w:rsidTr="00CE12A6">
        <w:tc>
          <w:tcPr>
            <w:tcW w:w="2927" w:type="dxa"/>
          </w:tcPr>
          <w:p w:rsidR="00DD0C42" w:rsidRPr="00E34749" w:rsidRDefault="00404E26" w:rsidP="00CE12A6">
            <w:hyperlink r:id="rId117" w:tooltip="Comparaciones de precios" w:history="1">
              <w:r w:rsidR="00DD0C42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DD0C42" w:rsidRPr="00E34749" w:rsidRDefault="00DD0C42" w:rsidP="00CE12A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2F114E" w:rsidRDefault="00404E26" w:rsidP="00CE12A6">
            <w:pPr>
              <w:shd w:val="clear" w:color="auto" w:fill="FFFFFF"/>
              <w:spacing w:after="60" w:line="300" w:lineRule="atLeast"/>
            </w:pPr>
            <w:hyperlink r:id="rId118" w:history="1">
              <w:r w:rsidR="002F114E"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DD0C42" w:rsidRDefault="00DD0C42" w:rsidP="00CE12A6">
            <w:r w:rsidRPr="00EB6935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344AF6">
              <w:t>Si</w:t>
            </w:r>
          </w:p>
        </w:tc>
      </w:tr>
      <w:tr w:rsidR="002F114E" w:rsidTr="00CE12A6">
        <w:tc>
          <w:tcPr>
            <w:tcW w:w="2927" w:type="dxa"/>
          </w:tcPr>
          <w:p w:rsidR="002F114E" w:rsidRDefault="002F114E" w:rsidP="00CE12A6">
            <w:r>
              <w:t>Compras Menores</w:t>
            </w:r>
          </w:p>
        </w:tc>
        <w:tc>
          <w:tcPr>
            <w:tcW w:w="1141" w:type="dxa"/>
          </w:tcPr>
          <w:p w:rsidR="002F114E" w:rsidRPr="00E34749" w:rsidRDefault="002F114E" w:rsidP="00CE12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2F114E" w:rsidRDefault="00404E26" w:rsidP="00CE12A6">
            <w:pPr>
              <w:shd w:val="clear" w:color="auto" w:fill="FFFFFF"/>
              <w:spacing w:after="60" w:line="300" w:lineRule="atLeast"/>
            </w:pPr>
            <w:hyperlink r:id="rId119" w:history="1">
              <w:r w:rsidR="002F114E"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2F114E" w:rsidRPr="00EB6935" w:rsidRDefault="002F114E" w:rsidP="00CE12A6">
            <w:pPr>
              <w:rPr>
                <w:b/>
                <w:lang w:val="es-ES"/>
              </w:rPr>
            </w:pPr>
            <w:r w:rsidRPr="00EB6935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2F114E" w:rsidRPr="00344AF6" w:rsidRDefault="002F114E" w:rsidP="00CE12A6">
            <w:pPr>
              <w:jc w:val="center"/>
            </w:pPr>
            <w:r>
              <w:t>Si</w:t>
            </w:r>
          </w:p>
        </w:tc>
      </w:tr>
      <w:tr w:rsidR="002F114E" w:rsidTr="00CE12A6">
        <w:tc>
          <w:tcPr>
            <w:tcW w:w="2927" w:type="dxa"/>
          </w:tcPr>
          <w:p w:rsidR="002F114E" w:rsidRDefault="002F114E" w:rsidP="00CE12A6">
            <w:r>
              <w:t>Casos de Emergencias y Urgencias</w:t>
            </w:r>
          </w:p>
        </w:tc>
        <w:tc>
          <w:tcPr>
            <w:tcW w:w="1141" w:type="dxa"/>
          </w:tcPr>
          <w:p w:rsidR="002F114E" w:rsidRPr="002F114E" w:rsidRDefault="002F114E" w:rsidP="00CE12A6">
            <w:pPr>
              <w:rPr>
                <w:sz w:val="18"/>
                <w:szCs w:val="18"/>
              </w:rPr>
            </w:pPr>
            <w:r w:rsidRPr="002F114E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14E" w:rsidRDefault="00404E26" w:rsidP="00CE12A6">
            <w:pPr>
              <w:shd w:val="clear" w:color="auto" w:fill="FFFFFF"/>
              <w:spacing w:after="60" w:line="300" w:lineRule="atLeast"/>
            </w:pPr>
            <w:hyperlink r:id="rId120" w:history="1">
              <w:r w:rsidR="002F114E"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2F114E" w:rsidRPr="00EB6935" w:rsidRDefault="002F114E" w:rsidP="00CE12A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2F114E" w:rsidRDefault="002F114E" w:rsidP="00CE12A6">
            <w:pPr>
              <w:jc w:val="center"/>
            </w:pPr>
            <w:r>
              <w:t>Si</w:t>
            </w:r>
          </w:p>
        </w:tc>
      </w:tr>
      <w:tr w:rsidR="00DD0C42" w:rsidTr="00CE12A6">
        <w:tc>
          <w:tcPr>
            <w:tcW w:w="2927" w:type="dxa"/>
          </w:tcPr>
          <w:p w:rsidR="00DD0C42" w:rsidRPr="00E34749" w:rsidRDefault="00404E26" w:rsidP="00CE12A6">
            <w:hyperlink r:id="rId121" w:tooltip="Estado de cuentas de suplidores" w:history="1">
              <w:r w:rsidR="00DD0C42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DD0C42" w:rsidRPr="00E34749" w:rsidRDefault="00DD0C42" w:rsidP="00CE12A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D0C42" w:rsidRDefault="00404E26" w:rsidP="00CE12A6">
            <w:pPr>
              <w:shd w:val="clear" w:color="auto" w:fill="FFFFFF"/>
              <w:spacing w:after="60" w:line="300" w:lineRule="atLeast"/>
            </w:pPr>
            <w:hyperlink r:id="rId122" w:history="1">
              <w:r w:rsidR="00DD0C42"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 w:rsidR="00DD0C42">
              <w:t xml:space="preserve"> </w:t>
            </w:r>
          </w:p>
        </w:tc>
        <w:tc>
          <w:tcPr>
            <w:tcW w:w="1553" w:type="dxa"/>
          </w:tcPr>
          <w:p w:rsidR="00DD0C42" w:rsidRDefault="00DD0C42" w:rsidP="00CE12A6">
            <w:r w:rsidRPr="00EB6935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DD0C42" w:rsidRDefault="00DD0C42" w:rsidP="00CE12A6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CE12A6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CE12A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CE12A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F114E" w:rsidTr="00CE12A6">
        <w:tc>
          <w:tcPr>
            <w:tcW w:w="2927" w:type="dxa"/>
          </w:tcPr>
          <w:p w:rsidR="002F114E" w:rsidRPr="00CF5555" w:rsidRDefault="002F114E" w:rsidP="00CE12A6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2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F114E" w:rsidRPr="00C15436" w:rsidRDefault="002F114E" w:rsidP="00CE12A6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2F114E" w:rsidRPr="002F114E" w:rsidRDefault="00404E26" w:rsidP="002F114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="002F114E"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2F114E" w:rsidRPr="009B0325" w:rsidRDefault="002F114E" w:rsidP="002F114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2F114E" w:rsidRDefault="002F114E" w:rsidP="00CE12A6">
            <w:r w:rsidRPr="003B30CD">
              <w:rPr>
                <w:b/>
                <w:lang w:val="es-ES"/>
              </w:rPr>
              <w:lastRenderedPageBreak/>
              <w:t>Enero 2018</w:t>
            </w:r>
          </w:p>
        </w:tc>
        <w:tc>
          <w:tcPr>
            <w:tcW w:w="1843" w:type="dxa"/>
          </w:tcPr>
          <w:p w:rsidR="002F114E" w:rsidRDefault="002F114E" w:rsidP="00CE12A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2F114E" w:rsidTr="00CE12A6">
        <w:tc>
          <w:tcPr>
            <w:tcW w:w="2927" w:type="dxa"/>
          </w:tcPr>
          <w:p w:rsidR="002F114E" w:rsidRPr="00CF5555" w:rsidRDefault="00404E26" w:rsidP="00CE12A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5" w:tooltip="Informes de seguimiento a los programas y proyectos" w:history="1">
              <w:r w:rsidR="002F114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F114E" w:rsidRPr="00C15436" w:rsidRDefault="002F114E" w:rsidP="00CE12A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114E" w:rsidRDefault="00404E26" w:rsidP="002F114E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6" w:history="1">
              <w:r w:rsidR="002F114E"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2F114E" w:rsidRDefault="002F114E" w:rsidP="00CE12A6">
            <w:r w:rsidRPr="003B30CD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2F114E" w:rsidRDefault="002F114E" w:rsidP="00CE12A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F114E" w:rsidTr="00CE12A6">
        <w:tc>
          <w:tcPr>
            <w:tcW w:w="2927" w:type="dxa"/>
          </w:tcPr>
          <w:p w:rsidR="002F114E" w:rsidRPr="00CF5555" w:rsidRDefault="00404E26" w:rsidP="00CE12A6">
            <w:hyperlink r:id="rId127" w:tooltip="Calendarios de ejecución de programas y proyectos" w:history="1">
              <w:r w:rsidR="002F114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F114E" w:rsidRPr="00C15436" w:rsidRDefault="002F114E" w:rsidP="00CE12A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114E" w:rsidRDefault="00404E26" w:rsidP="002F114E">
            <w:pPr>
              <w:pStyle w:val="Prrafodelista"/>
              <w:shd w:val="clear" w:color="auto" w:fill="FFFFFF"/>
              <w:spacing w:after="60" w:line="300" w:lineRule="atLeast"/>
            </w:pPr>
            <w:hyperlink r:id="rId128" w:history="1">
              <w:r w:rsidR="002F114E"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F114E" w:rsidRDefault="002F114E" w:rsidP="00CE12A6">
            <w:r w:rsidRPr="003B30CD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2F114E" w:rsidRDefault="002F114E" w:rsidP="00CE12A6">
            <w:pPr>
              <w:jc w:val="center"/>
            </w:pPr>
            <w:r w:rsidRPr="00E9753E">
              <w:t>SI</w:t>
            </w:r>
          </w:p>
        </w:tc>
      </w:tr>
      <w:tr w:rsidR="002F114E" w:rsidTr="00CE12A6">
        <w:tc>
          <w:tcPr>
            <w:tcW w:w="2927" w:type="dxa"/>
          </w:tcPr>
          <w:p w:rsidR="002F114E" w:rsidRPr="00CF5555" w:rsidRDefault="00404E26" w:rsidP="00CE12A6">
            <w:hyperlink r:id="rId129" w:tooltip="Informes de presupuesto sobre programas y proyectos" w:history="1">
              <w:r w:rsidR="002F114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F114E" w:rsidRPr="00C15436" w:rsidRDefault="002F114E" w:rsidP="00CE12A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114E" w:rsidRDefault="00404E26" w:rsidP="00164997">
            <w:pPr>
              <w:pStyle w:val="Prrafodelista"/>
              <w:shd w:val="clear" w:color="auto" w:fill="FFFFFF"/>
              <w:spacing w:after="60" w:line="300" w:lineRule="atLeast"/>
            </w:pPr>
            <w:hyperlink r:id="rId130" w:history="1">
              <w:r w:rsidR="002F114E"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2F114E" w:rsidRDefault="002F114E" w:rsidP="00CE12A6">
            <w:r w:rsidRPr="003B30CD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2F114E" w:rsidRDefault="002F114E" w:rsidP="00CE12A6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CE12A6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CE12A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CE12A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CE12A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997" w:rsidTr="00CE12A6">
        <w:tc>
          <w:tcPr>
            <w:tcW w:w="2927" w:type="dxa"/>
          </w:tcPr>
          <w:p w:rsidR="00164997" w:rsidRPr="00BA0A7F" w:rsidRDefault="004A0D66" w:rsidP="00CE12A6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164997" w:rsidRPr="00B314A8" w:rsidRDefault="004A0D66" w:rsidP="00CE12A6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4A0D66" w:rsidRPr="004A0D66" w:rsidRDefault="00404E26" w:rsidP="00164997">
            <w:pPr>
              <w:pStyle w:val="Prrafodelista"/>
              <w:shd w:val="clear" w:color="auto" w:fill="FFFFFF"/>
              <w:spacing w:line="240" w:lineRule="exact"/>
            </w:pPr>
            <w:hyperlink r:id="rId131" w:history="1">
              <w:r w:rsidR="004A0D66" w:rsidRPr="00A8128E">
                <w:rPr>
                  <w:rStyle w:val="Hipervnculo"/>
                </w:rPr>
                <w:t>http://coraasan.gob.do/transparencia/index.php/finanzas/b</w:t>
              </w:r>
              <w:r w:rsidR="004A0D66" w:rsidRPr="00A8128E">
                <w:rPr>
                  <w:rStyle w:val="Hipervnculo"/>
                </w:rPr>
                <w:lastRenderedPageBreak/>
                <w:t>alance-general</w:t>
              </w:r>
            </w:hyperlink>
          </w:p>
        </w:tc>
        <w:tc>
          <w:tcPr>
            <w:tcW w:w="1553" w:type="dxa"/>
          </w:tcPr>
          <w:p w:rsidR="00164997" w:rsidRDefault="00164997" w:rsidP="00CE12A6">
            <w:r w:rsidRPr="007C0CDC">
              <w:rPr>
                <w:b/>
                <w:lang w:val="es-ES"/>
              </w:rPr>
              <w:lastRenderedPageBreak/>
              <w:t>Enero 2018</w:t>
            </w:r>
          </w:p>
        </w:tc>
        <w:tc>
          <w:tcPr>
            <w:tcW w:w="1843" w:type="dxa"/>
          </w:tcPr>
          <w:p w:rsidR="00164997" w:rsidRDefault="004A0D66" w:rsidP="00CE12A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64997" w:rsidTr="00CE12A6">
        <w:tc>
          <w:tcPr>
            <w:tcW w:w="2927" w:type="dxa"/>
          </w:tcPr>
          <w:p w:rsidR="00164997" w:rsidRPr="00BA0A7F" w:rsidRDefault="004A0D66" w:rsidP="00CE12A6">
            <w:pPr>
              <w:spacing w:line="240" w:lineRule="exact"/>
            </w:pPr>
            <w:r>
              <w:t>Ingresos y Egresos</w:t>
            </w:r>
          </w:p>
        </w:tc>
        <w:tc>
          <w:tcPr>
            <w:tcW w:w="1141" w:type="dxa"/>
          </w:tcPr>
          <w:p w:rsidR="00164997" w:rsidRPr="00C15436" w:rsidRDefault="00164997" w:rsidP="00CE12A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4997" w:rsidRPr="00581EB8" w:rsidRDefault="00164997" w:rsidP="00CE12A6">
            <w:pPr>
              <w:spacing w:line="240" w:lineRule="exact"/>
              <w:rPr>
                <w:b/>
              </w:rPr>
            </w:pPr>
            <w:r>
              <w:rPr>
                <w:b/>
              </w:rPr>
              <w:t>Año 2017</w:t>
            </w:r>
          </w:p>
          <w:p w:rsidR="004A0D66" w:rsidRDefault="00404E26" w:rsidP="00CE12A6">
            <w:pPr>
              <w:spacing w:line="240" w:lineRule="exact"/>
            </w:pPr>
            <w:hyperlink r:id="rId132" w:history="1">
              <w:r w:rsidR="004A0D66"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="004A0D66" w:rsidRPr="004A0D66">
              <w:t xml:space="preserve"> </w:t>
            </w:r>
          </w:p>
          <w:p w:rsidR="00164997" w:rsidRPr="00581EB8" w:rsidRDefault="00164997" w:rsidP="00CE12A6">
            <w:pPr>
              <w:spacing w:line="240" w:lineRule="exact"/>
              <w:rPr>
                <w:b/>
              </w:rPr>
            </w:pPr>
            <w:r>
              <w:rPr>
                <w:b/>
              </w:rPr>
              <w:t>Año 2018</w:t>
            </w:r>
          </w:p>
          <w:p w:rsidR="00164997" w:rsidRDefault="00404E26" w:rsidP="00CE12A6">
            <w:pPr>
              <w:spacing w:line="240" w:lineRule="exact"/>
            </w:pPr>
            <w:hyperlink r:id="rId133" w:history="1">
              <w:r w:rsidR="004A0D66"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164997" w:rsidRDefault="00164997" w:rsidP="00CE12A6">
            <w:r w:rsidRPr="007C0CDC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164997" w:rsidRDefault="00164997" w:rsidP="004A0D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64997" w:rsidTr="00CE12A6">
        <w:tc>
          <w:tcPr>
            <w:tcW w:w="2927" w:type="dxa"/>
          </w:tcPr>
          <w:p w:rsidR="00164997" w:rsidRPr="00BA0A7F" w:rsidRDefault="00404E26" w:rsidP="00CE12A6">
            <w:pPr>
              <w:spacing w:line="240" w:lineRule="exact"/>
            </w:pPr>
            <w:hyperlink r:id="rId134" w:tooltip="Informes de auditorias" w:history="1">
              <w:r w:rsidR="0016499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4997" w:rsidRPr="00F515F4" w:rsidRDefault="00164997" w:rsidP="00CE12A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4997" w:rsidRDefault="00404E26" w:rsidP="00CE12A6">
            <w:pPr>
              <w:shd w:val="clear" w:color="auto" w:fill="FFFFFF"/>
              <w:spacing w:line="240" w:lineRule="exact"/>
            </w:pPr>
            <w:hyperlink r:id="rId135" w:history="1">
              <w:r w:rsidR="00164997"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164997" w:rsidRDefault="00164997" w:rsidP="00CE12A6">
            <w:r w:rsidRPr="007C0CDC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164997" w:rsidRDefault="00164997" w:rsidP="004A0D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64997" w:rsidTr="00CE12A6">
        <w:tc>
          <w:tcPr>
            <w:tcW w:w="2927" w:type="dxa"/>
          </w:tcPr>
          <w:p w:rsidR="00164997" w:rsidRPr="00BA0A7F" w:rsidRDefault="00404E26" w:rsidP="00CE12A6">
            <w:pPr>
              <w:spacing w:line="240" w:lineRule="exact"/>
            </w:pPr>
            <w:hyperlink r:id="rId136" w:tooltip="Relación de activos fijos de la Institución" w:history="1">
              <w:r w:rsidR="0016499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4997" w:rsidRPr="00C15436" w:rsidRDefault="00164997" w:rsidP="00CE12A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4997" w:rsidRDefault="00404E26" w:rsidP="00CE12A6">
            <w:pPr>
              <w:shd w:val="clear" w:color="auto" w:fill="FFFFFF"/>
              <w:spacing w:line="240" w:lineRule="exact"/>
            </w:pPr>
            <w:hyperlink r:id="rId137" w:history="1">
              <w:r w:rsidR="00164997"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164997" w:rsidRDefault="00164997" w:rsidP="00CE12A6">
            <w:r w:rsidRPr="007C0CDC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164997" w:rsidRDefault="00164997" w:rsidP="004A0D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64997" w:rsidTr="00CE12A6">
        <w:tc>
          <w:tcPr>
            <w:tcW w:w="2927" w:type="dxa"/>
          </w:tcPr>
          <w:p w:rsidR="00164997" w:rsidRPr="00BA0A7F" w:rsidRDefault="00404E26" w:rsidP="00CE12A6">
            <w:pPr>
              <w:spacing w:line="240" w:lineRule="exact"/>
            </w:pPr>
            <w:hyperlink r:id="rId138" w:tooltip="Relación de inventario en Almacén" w:history="1">
              <w:r w:rsidR="00164997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4997" w:rsidRPr="00C15436" w:rsidRDefault="00164997" w:rsidP="00CE12A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A0D66" w:rsidRDefault="00404E26" w:rsidP="00CE12A6">
            <w:pPr>
              <w:shd w:val="clear" w:color="auto" w:fill="FFFFFF"/>
              <w:spacing w:line="240" w:lineRule="exact"/>
            </w:pPr>
            <w:hyperlink r:id="rId139" w:history="1">
              <w:r w:rsidR="004A0D66"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164997" w:rsidRDefault="00164997" w:rsidP="00CE12A6">
            <w:r w:rsidRPr="007C0CDC"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164997" w:rsidRDefault="00164997" w:rsidP="004A0D6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26" w:rsidRDefault="00404E26" w:rsidP="00A17ADE">
      <w:pPr>
        <w:spacing w:after="0" w:line="240" w:lineRule="auto"/>
      </w:pPr>
      <w:r>
        <w:separator/>
      </w:r>
    </w:p>
  </w:endnote>
  <w:endnote w:type="continuationSeparator" w:id="0">
    <w:p w:rsidR="00404E26" w:rsidRDefault="00404E2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26" w:rsidRDefault="00404E26" w:rsidP="00A17ADE">
      <w:pPr>
        <w:spacing w:after="0" w:line="240" w:lineRule="auto"/>
      </w:pPr>
      <w:r>
        <w:separator/>
      </w:r>
    </w:p>
  </w:footnote>
  <w:footnote w:type="continuationSeparator" w:id="0">
    <w:p w:rsidR="00404E26" w:rsidRDefault="00404E2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13" w:rsidRDefault="00BC5613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613" w:rsidRPr="009D0516" w:rsidRDefault="00BC5613" w:rsidP="00BC5613">
    <w:pPr>
      <w:pStyle w:val="Encabezado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 w:rsidR="00BC5613" w:rsidRPr="009D0516" w:rsidRDefault="00BC5613" w:rsidP="00BC5613">
    <w:pPr>
      <w:pStyle w:val="Encabezado"/>
      <w:jc w:val="center"/>
    </w:pPr>
    <w:r>
      <w:t>Creada mediante la Ley 582, de fecha 04 de abril 1977</w:t>
    </w:r>
  </w:p>
  <w:p w:rsidR="00884BF1" w:rsidRDefault="00884BF1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884BF1" w:rsidRPr="00FB012F" w:rsidRDefault="00884BF1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884BF1" w:rsidRPr="00FB012F" w:rsidRDefault="00884BF1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74AB"/>
    <w:rsid w:val="003524F4"/>
    <w:rsid w:val="00355CC7"/>
    <w:rsid w:val="00360218"/>
    <w:rsid w:val="00366FDA"/>
    <w:rsid w:val="00380C22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D5574"/>
    <w:rsid w:val="006E3B2E"/>
    <w:rsid w:val="0071093E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413F1"/>
    <w:rsid w:val="00B7799E"/>
    <w:rsid w:val="00B96C5B"/>
    <w:rsid w:val="00BB27D2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coraasan.gob.do/transparencia/index.php/finanzas/ingresos-y-egresos" TargetMode="External"/><Relationship Id="rId1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coraasan.gob.do/transparencia/index.php/recursos-humanos/vacantes" TargetMode="External"/><Relationship Id="rId123" Type="http://schemas.openxmlformats.org/officeDocument/2006/relationships/hyperlink" Target="http://digeig.gob.do/web/es/transparencia/proyectos-y-programas/descripcion-de-los-programas-y-proyectos/" TargetMode="External"/><Relationship Id="rId128" Type="http://schemas.openxmlformats.org/officeDocument/2006/relationships/hyperlink" Target="http://coraasan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coraasan.gob.do/transparencia/index.php/finanzas/inventario-en-almacen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://coraasan.gob.do/transparencia/index.php/recursos-humanos/nomina/category/390-2018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digeig.gob.do/web/es/transparencia/beneficiarios-de-programas-asistenciales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coraasan.gob.do/transparencia/index.php/proyectos-y-programas/descripcion-de-los-proyectos-y-programas" TargetMode="External"/><Relationship Id="rId129" Type="http://schemas.openxmlformats.org/officeDocument/2006/relationships/hyperlink" Target="http://digeig.gob.do/web/es/transparencia/proyectos-y-programas/informes-de-presupuesto-sobre-programas-y-proyectos/" TargetMode="External"/><Relationship Id="rId137" Type="http://schemas.openxmlformats.org/officeDocument/2006/relationships/hyperlink" Target="http://coraasan.gob.do/transparencia/index.php/finanzas/activos-fijos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coraasan.gob.do/transparencia/index.php/presupuesto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digeig.gob.do/web/es/transparencia/proyectos-y-programas/calendarios-de-ejecucion-de-programas-y-proyectos/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coraasan.gob.do/transparencia/index.php/presupuesto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proyectos-y-programas/informes-de-presupuestos-sobre-programas-y-proyectos" TargetMode="External"/><Relationship Id="rId135" Type="http://schemas.openxmlformats.org/officeDocument/2006/relationships/hyperlink" Target="http://coraasan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recursos-humanos/nomina/category/331-2017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informes-de-seguimiento-a-los-programas-y-proyecto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balance-general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coraasan.gob.do/transparencia/index.php/recursos-humanos/jubilaciones-pensiones-y-retiros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coraasan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2B6B-FDFF-4FF3-8C23-71659A51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4736</Words>
  <Characters>26054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11</cp:revision>
  <cp:lastPrinted>2013-10-11T17:10:00Z</cp:lastPrinted>
  <dcterms:created xsi:type="dcterms:W3CDTF">2018-02-16T15:16:00Z</dcterms:created>
  <dcterms:modified xsi:type="dcterms:W3CDTF">2018-03-12T17:57:00Z</dcterms:modified>
</cp:coreProperties>
</file>